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6601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Évaluation – Jeu : 1 mois d’une vie</w:t>
      </w:r>
    </w:p>
    <w:p w14:paraId="43123B9C" w14:textId="77777777" w:rsidR="004673B5" w:rsidRPr="007F2EFF" w:rsidRDefault="004673B5">
      <w:pPr>
        <w:rPr>
          <w:lang w:val="fr-BE"/>
        </w:rPr>
      </w:pPr>
    </w:p>
    <w:p w14:paraId="2D85A444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Merci de prendre quelques minutes pour répondre à ce questionnaire.</w:t>
      </w:r>
    </w:p>
    <w:p w14:paraId="7AFBA150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Il n’y a pas de bonne ou de mauvaise réponse. Vos réponses restent anonymes.</w:t>
      </w:r>
    </w:p>
    <w:p w14:paraId="22686763" w14:textId="77777777" w:rsidR="004673B5" w:rsidRPr="007F2EFF" w:rsidRDefault="004673B5">
      <w:pPr>
        <w:rPr>
          <w:lang w:val="fr-BE"/>
        </w:rPr>
      </w:pPr>
    </w:p>
    <w:p w14:paraId="1A52F50B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1. Avez-vous mieux compris comment gérer un budget au quotidien ?</w:t>
      </w:r>
    </w:p>
    <w:p w14:paraId="7B8F63AF" w14:textId="77777777" w:rsidR="004673B5" w:rsidRPr="007F2EFF" w:rsidRDefault="004673B5">
      <w:pPr>
        <w:rPr>
          <w:lang w:val="fr-BE"/>
        </w:rPr>
      </w:pPr>
    </w:p>
    <w:p w14:paraId="46F035B9" w14:textId="66056DD6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Oui, beaucoup </w:t>
      </w:r>
      <w:r w:rsidR="007F2EFF" w:rsidRPr="007F2EFF">
        <w:rPr>
          <w:lang w:val="fr-BE"/>
        </w:rPr>
        <w:t>mieux</w:t>
      </w:r>
      <w:r w:rsidR="007F2EFF">
        <w:rPr>
          <w:lang w:val="fr-BE"/>
        </w:rPr>
        <w:t xml:space="preserve"> </w:t>
      </w:r>
      <w:r>
        <w:t>😊</w:t>
      </w:r>
    </w:p>
    <w:p w14:paraId="0849CB82" w14:textId="1A205910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Un peu </w:t>
      </w:r>
      <w:r w:rsidR="007F2EFF">
        <w:rPr>
          <w:lang w:val="fr-BE"/>
        </w:rPr>
        <w:t>mieux</w:t>
      </w:r>
      <w:r>
        <w:t>😐</w:t>
      </w:r>
    </w:p>
    <w:p w14:paraId="1210F0C7" w14:textId="7138BCBF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Pas vraiment </w:t>
      </w:r>
      <w:r w:rsidR="007F2EFF">
        <w:rPr>
          <w:lang w:val="fr-BE"/>
        </w:rPr>
        <w:t xml:space="preserve">mieux </w:t>
      </w:r>
      <w:r>
        <w:t>🙁</w:t>
      </w:r>
    </w:p>
    <w:p w14:paraId="2EF1BEC3" w14:textId="77777777" w:rsidR="004673B5" w:rsidRPr="007F2EFF" w:rsidRDefault="004673B5">
      <w:pPr>
        <w:rPr>
          <w:lang w:val="fr-BE"/>
        </w:rPr>
      </w:pPr>
    </w:p>
    <w:p w14:paraId="0B3008B9" w14:textId="77777777" w:rsidR="004673B5" w:rsidRPr="007F2EFF" w:rsidRDefault="004673B5">
      <w:pPr>
        <w:rPr>
          <w:lang w:val="fr-BE"/>
        </w:rPr>
      </w:pPr>
    </w:p>
    <w:p w14:paraId="4CCB586E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2. Après ce jeu, vous sentez-vous plus capable de faire des choix avec votre argent ?</w:t>
      </w:r>
    </w:p>
    <w:p w14:paraId="300C48C8" w14:textId="77777777" w:rsidR="004673B5" w:rsidRPr="007F2EFF" w:rsidRDefault="004673B5">
      <w:pPr>
        <w:rPr>
          <w:lang w:val="fr-BE"/>
        </w:rPr>
      </w:pPr>
    </w:p>
    <w:p w14:paraId="6250EBCF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Oui </w:t>
      </w:r>
      <w:r>
        <w:t>😊</w:t>
      </w:r>
    </w:p>
    <w:p w14:paraId="55734528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Pas sûr(e) </w:t>
      </w:r>
      <w:r>
        <w:t>😐</w:t>
      </w:r>
    </w:p>
    <w:p w14:paraId="4230EB05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Non </w:t>
      </w:r>
      <w:r>
        <w:t>🙁</w:t>
      </w:r>
    </w:p>
    <w:p w14:paraId="69B4F056" w14:textId="77777777" w:rsidR="004673B5" w:rsidRPr="007F2EFF" w:rsidRDefault="004673B5">
      <w:pPr>
        <w:rPr>
          <w:lang w:val="fr-BE"/>
        </w:rPr>
      </w:pPr>
    </w:p>
    <w:p w14:paraId="5D75050F" w14:textId="77777777" w:rsidR="004673B5" w:rsidRPr="007F2EFF" w:rsidRDefault="004673B5">
      <w:pPr>
        <w:rPr>
          <w:lang w:val="fr-BE"/>
        </w:rPr>
      </w:pPr>
    </w:p>
    <w:p w14:paraId="30767129" w14:textId="77777777" w:rsidR="007F2EFF" w:rsidRDefault="007F2EFF">
      <w:pPr>
        <w:rPr>
          <w:b/>
          <w:lang w:val="fr-BE"/>
        </w:rPr>
      </w:pPr>
    </w:p>
    <w:p w14:paraId="6D4FE6EA" w14:textId="28ADD94F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lastRenderedPageBreak/>
        <w:t>3. Ce qui vous a été le plus utile :</w:t>
      </w:r>
    </w:p>
    <w:p w14:paraId="2D5A9060" w14:textId="77777777" w:rsidR="004673B5" w:rsidRPr="007F2EFF" w:rsidRDefault="004673B5">
      <w:pPr>
        <w:rPr>
          <w:lang w:val="fr-BE"/>
        </w:rPr>
      </w:pPr>
    </w:p>
    <w:p w14:paraId="066185F9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Comprendre les dépenses (loyer, courses, factures…)</w:t>
      </w:r>
    </w:p>
    <w:p w14:paraId="665D65CA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Gérer les imprévus</w:t>
      </w:r>
    </w:p>
    <w:p w14:paraId="2816E966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Faire des choix (acheter ou pas)</w:t>
      </w:r>
    </w:p>
    <w:p w14:paraId="1204C0EE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Noter et suivre son budget</w:t>
      </w:r>
    </w:p>
    <w:p w14:paraId="5B6A19E4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Les échanges avec le groupe</w:t>
      </w:r>
    </w:p>
    <w:p w14:paraId="107018D9" w14:textId="77777777" w:rsidR="004673B5" w:rsidRPr="007F2EFF" w:rsidRDefault="004673B5">
      <w:pPr>
        <w:rPr>
          <w:lang w:val="fr-BE"/>
        </w:rPr>
      </w:pPr>
    </w:p>
    <w:p w14:paraId="3775E837" w14:textId="77777777" w:rsidR="004673B5" w:rsidRPr="007F2EFF" w:rsidRDefault="004673B5">
      <w:pPr>
        <w:rPr>
          <w:lang w:val="fr-BE"/>
        </w:rPr>
      </w:pPr>
    </w:p>
    <w:p w14:paraId="415A6657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4. Avez-vous compris l’impact des imprévus sur un budget ?</w:t>
      </w:r>
    </w:p>
    <w:p w14:paraId="4414E1B6" w14:textId="77777777" w:rsidR="004673B5" w:rsidRPr="007F2EFF" w:rsidRDefault="004673B5">
      <w:pPr>
        <w:rPr>
          <w:lang w:val="fr-BE"/>
        </w:rPr>
      </w:pPr>
    </w:p>
    <w:p w14:paraId="7023CF3E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Oui, clairement </w:t>
      </w:r>
      <w:r>
        <w:t>😊</w:t>
      </w:r>
    </w:p>
    <w:p w14:paraId="28D26C58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Un peu </w:t>
      </w:r>
      <w:r>
        <w:t>😐</w:t>
      </w:r>
    </w:p>
    <w:p w14:paraId="2B933852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Non </w:t>
      </w:r>
      <w:r>
        <w:t>🙁</w:t>
      </w:r>
    </w:p>
    <w:p w14:paraId="49E47F26" w14:textId="77777777" w:rsidR="004673B5" w:rsidRPr="007F2EFF" w:rsidRDefault="004673B5">
      <w:pPr>
        <w:rPr>
          <w:lang w:val="fr-BE"/>
        </w:rPr>
      </w:pPr>
    </w:p>
    <w:p w14:paraId="5DEEBB15" w14:textId="77777777" w:rsidR="004673B5" w:rsidRPr="007F2EFF" w:rsidRDefault="004673B5">
      <w:pPr>
        <w:rPr>
          <w:lang w:val="fr-BE"/>
        </w:rPr>
      </w:pPr>
    </w:p>
    <w:p w14:paraId="2A8BEC26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5. Pensez-vous que ce jeu peut vous aider dans votre vie quotidienne ?</w:t>
      </w:r>
    </w:p>
    <w:p w14:paraId="54EF2746" w14:textId="77777777" w:rsidR="004673B5" w:rsidRPr="007F2EFF" w:rsidRDefault="004673B5">
      <w:pPr>
        <w:rPr>
          <w:lang w:val="fr-BE"/>
        </w:rPr>
      </w:pPr>
    </w:p>
    <w:p w14:paraId="75C28E7B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Oui </w:t>
      </w:r>
      <w:r>
        <w:t>😊</w:t>
      </w:r>
    </w:p>
    <w:p w14:paraId="43E0EDA9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Peut-être </w:t>
      </w:r>
      <w:r>
        <w:t>😐</w:t>
      </w:r>
    </w:p>
    <w:p w14:paraId="270A324E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Non </w:t>
      </w:r>
      <w:r>
        <w:t>🙁</w:t>
      </w:r>
    </w:p>
    <w:p w14:paraId="4D389FDE" w14:textId="77777777" w:rsidR="004673B5" w:rsidRPr="007F2EFF" w:rsidRDefault="004673B5">
      <w:pPr>
        <w:rPr>
          <w:lang w:val="fr-BE"/>
        </w:rPr>
      </w:pPr>
    </w:p>
    <w:p w14:paraId="1059F712" w14:textId="77777777" w:rsidR="004673B5" w:rsidRPr="007F2EFF" w:rsidRDefault="004673B5">
      <w:pPr>
        <w:rPr>
          <w:lang w:val="fr-BE"/>
        </w:rPr>
      </w:pPr>
    </w:p>
    <w:p w14:paraId="666824D6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6. Une chose importante que vous retenez :</w:t>
      </w:r>
    </w:p>
    <w:p w14:paraId="445A0188" w14:textId="77777777" w:rsidR="004673B5" w:rsidRPr="007F2EFF" w:rsidRDefault="004673B5">
      <w:pPr>
        <w:rPr>
          <w:lang w:val="fr-BE"/>
        </w:rPr>
      </w:pPr>
    </w:p>
    <w:p w14:paraId="4BF98570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.......................................................................................</w:t>
      </w:r>
    </w:p>
    <w:p w14:paraId="3E80FB05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.......................................................................................</w:t>
      </w:r>
    </w:p>
    <w:p w14:paraId="752AC6C8" w14:textId="77777777" w:rsidR="004673B5" w:rsidRPr="007F2EFF" w:rsidRDefault="004673B5">
      <w:pPr>
        <w:rPr>
          <w:lang w:val="fr-BE"/>
        </w:rPr>
      </w:pPr>
    </w:p>
    <w:p w14:paraId="0518C9F1" w14:textId="77777777" w:rsidR="004673B5" w:rsidRPr="007F2EFF" w:rsidRDefault="004673B5">
      <w:pPr>
        <w:rPr>
          <w:lang w:val="fr-BE"/>
        </w:rPr>
      </w:pPr>
    </w:p>
    <w:p w14:paraId="2307C997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7. Pendant le jeu, qu’est-ce qui a été le plus difficile ?</w:t>
      </w:r>
    </w:p>
    <w:p w14:paraId="7CCD71AE" w14:textId="77777777" w:rsidR="004673B5" w:rsidRPr="007F2EFF" w:rsidRDefault="004673B5">
      <w:pPr>
        <w:rPr>
          <w:lang w:val="fr-BE"/>
        </w:rPr>
      </w:pPr>
    </w:p>
    <w:p w14:paraId="708F1984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Faire face aux imprévus</w:t>
      </w:r>
    </w:p>
    <w:p w14:paraId="3CD2E027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Gérer toutes les dépenses</w:t>
      </w:r>
    </w:p>
    <w:p w14:paraId="00EE141C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Faire des choix (se faire plaisir ou payer ses obligations)</w:t>
      </w:r>
    </w:p>
    <w:p w14:paraId="488624C7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>☐ Ne pas dépasser son budget</w:t>
      </w:r>
    </w:p>
    <w:p w14:paraId="5D3DBF62" w14:textId="77777777" w:rsidR="004673B5" w:rsidRPr="007F2EFF" w:rsidRDefault="004673B5">
      <w:pPr>
        <w:rPr>
          <w:lang w:val="fr-BE"/>
        </w:rPr>
      </w:pPr>
    </w:p>
    <w:p w14:paraId="24E3F6C8" w14:textId="77777777" w:rsidR="004673B5" w:rsidRPr="007F2EFF" w:rsidRDefault="004673B5">
      <w:pPr>
        <w:rPr>
          <w:lang w:val="fr-BE"/>
        </w:rPr>
      </w:pPr>
    </w:p>
    <w:p w14:paraId="587F2AE0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8. À la fin du jeu, votre situation était :</w:t>
      </w:r>
    </w:p>
    <w:p w14:paraId="219CB383" w14:textId="77777777" w:rsidR="004673B5" w:rsidRPr="007F2EFF" w:rsidRDefault="004673B5">
      <w:pPr>
        <w:rPr>
          <w:lang w:val="fr-BE"/>
        </w:rPr>
      </w:pPr>
    </w:p>
    <w:p w14:paraId="139F5DCB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J’avais encore de l’argent </w:t>
      </w:r>
      <w:r>
        <w:t>😊</w:t>
      </w:r>
    </w:p>
    <w:p w14:paraId="63DDE6DF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J’étais juste à l’équilibre </w:t>
      </w:r>
      <w:r>
        <w:t>😐</w:t>
      </w:r>
    </w:p>
    <w:p w14:paraId="52EEE6B5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J’étais en difficulté </w:t>
      </w:r>
      <w:r>
        <w:t>🙁</w:t>
      </w:r>
    </w:p>
    <w:p w14:paraId="32158499" w14:textId="77777777" w:rsidR="004673B5" w:rsidRPr="007F2EFF" w:rsidRDefault="004673B5">
      <w:pPr>
        <w:rPr>
          <w:lang w:val="fr-BE"/>
        </w:rPr>
      </w:pPr>
    </w:p>
    <w:p w14:paraId="7E8CA90F" w14:textId="77777777" w:rsidR="004673B5" w:rsidRPr="007F2EFF" w:rsidRDefault="004673B5">
      <w:pPr>
        <w:rPr>
          <w:lang w:val="fr-BE"/>
        </w:rPr>
      </w:pPr>
    </w:p>
    <w:p w14:paraId="753EAF97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9. Avez-vous fait des liens avec votre propre situation ?</w:t>
      </w:r>
    </w:p>
    <w:p w14:paraId="00E3198A" w14:textId="77777777" w:rsidR="004673B5" w:rsidRPr="007F2EFF" w:rsidRDefault="004673B5">
      <w:pPr>
        <w:rPr>
          <w:lang w:val="fr-BE"/>
        </w:rPr>
      </w:pPr>
    </w:p>
    <w:p w14:paraId="235762FB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Oui </w:t>
      </w:r>
      <w:r>
        <w:t>😊</w:t>
      </w:r>
    </w:p>
    <w:p w14:paraId="6A7CF23A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Un peu </w:t>
      </w:r>
      <w:r>
        <w:t>😐</w:t>
      </w:r>
    </w:p>
    <w:p w14:paraId="56658581" w14:textId="77777777" w:rsidR="004673B5" w:rsidRPr="007F2EFF" w:rsidRDefault="00000000">
      <w:pPr>
        <w:rPr>
          <w:lang w:val="fr-BE"/>
        </w:rPr>
      </w:pPr>
      <w:r w:rsidRPr="007F2EFF">
        <w:rPr>
          <w:lang w:val="fr-BE"/>
        </w:rPr>
        <w:t xml:space="preserve">☐ Non </w:t>
      </w:r>
      <w:r>
        <w:t>🙁</w:t>
      </w:r>
    </w:p>
    <w:p w14:paraId="0FBF93B6" w14:textId="77777777" w:rsidR="004673B5" w:rsidRPr="007F2EFF" w:rsidRDefault="004673B5">
      <w:pPr>
        <w:rPr>
          <w:lang w:val="fr-BE"/>
        </w:rPr>
      </w:pPr>
    </w:p>
    <w:p w14:paraId="43926B88" w14:textId="77777777" w:rsidR="004673B5" w:rsidRPr="007F2EFF" w:rsidRDefault="004673B5">
      <w:pPr>
        <w:rPr>
          <w:lang w:val="fr-BE"/>
        </w:rPr>
      </w:pPr>
    </w:p>
    <w:p w14:paraId="63342602" w14:textId="77777777" w:rsidR="004673B5" w:rsidRPr="007F2EFF" w:rsidRDefault="00000000">
      <w:pPr>
        <w:rPr>
          <w:lang w:val="fr-BE"/>
        </w:rPr>
      </w:pPr>
      <w:r w:rsidRPr="007F2EFF">
        <w:rPr>
          <w:b/>
          <w:lang w:val="fr-BE"/>
        </w:rPr>
        <w:t>10. Avez-vous une suggestion pour améliorer ce jeu ?</w:t>
      </w:r>
    </w:p>
    <w:p w14:paraId="62A30041" w14:textId="77777777" w:rsidR="004673B5" w:rsidRPr="007F2EFF" w:rsidRDefault="004673B5">
      <w:pPr>
        <w:rPr>
          <w:lang w:val="fr-BE"/>
        </w:rPr>
      </w:pPr>
    </w:p>
    <w:p w14:paraId="224D9C2D" w14:textId="77777777" w:rsidR="004673B5" w:rsidRDefault="00000000">
      <w:r>
        <w:t>.......................................................................................</w:t>
      </w:r>
    </w:p>
    <w:p w14:paraId="166D26AB" w14:textId="77777777" w:rsidR="004673B5" w:rsidRDefault="00000000">
      <w:r>
        <w:t>.......................................................................................</w:t>
      </w:r>
    </w:p>
    <w:p w14:paraId="74712A10" w14:textId="77777777" w:rsidR="004673B5" w:rsidRDefault="004673B5"/>
    <w:p w14:paraId="34678DA4" w14:textId="77777777" w:rsidR="004673B5" w:rsidRDefault="004673B5"/>
    <w:sectPr w:rsidR="004673B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316351">
    <w:abstractNumId w:val="8"/>
  </w:num>
  <w:num w:numId="2" w16cid:durableId="388500532">
    <w:abstractNumId w:val="6"/>
  </w:num>
  <w:num w:numId="3" w16cid:durableId="1429307119">
    <w:abstractNumId w:val="5"/>
  </w:num>
  <w:num w:numId="4" w16cid:durableId="887254742">
    <w:abstractNumId w:val="4"/>
  </w:num>
  <w:num w:numId="5" w16cid:durableId="481580905">
    <w:abstractNumId w:val="7"/>
  </w:num>
  <w:num w:numId="6" w16cid:durableId="1430152210">
    <w:abstractNumId w:val="3"/>
  </w:num>
  <w:num w:numId="7" w16cid:durableId="689183541">
    <w:abstractNumId w:val="2"/>
  </w:num>
  <w:num w:numId="8" w16cid:durableId="498539030">
    <w:abstractNumId w:val="1"/>
  </w:num>
  <w:num w:numId="9" w16cid:durableId="1393384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673B5"/>
    <w:rsid w:val="006B59E1"/>
    <w:rsid w:val="007F2EF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324447"/>
  <w14:defaultImageDpi w14:val="300"/>
  <w15:docId w15:val="{97B6EC42-E293-4E54-9999-009219DF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dcterms:created xsi:type="dcterms:W3CDTF">2013-12-23T23:15:00Z</dcterms:created>
  <dcterms:modified xsi:type="dcterms:W3CDTF">2026-03-18T09:27:00Z</dcterms:modified>
  <cp:category/>
</cp:coreProperties>
</file>